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6414" w14:textId="660768B7" w:rsidR="0092377B" w:rsidRPr="00E8191F" w:rsidRDefault="0092377B" w:rsidP="0092377B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E8191F">
        <w:rPr>
          <w:rFonts w:ascii="Times New Roman" w:hAnsi="Times New Roman"/>
          <w:b/>
          <w:bCs/>
          <w:sz w:val="36"/>
          <w:szCs w:val="36"/>
        </w:rPr>
        <w:t>ЗАЯВЛЕНИЕ</w:t>
      </w:r>
    </w:p>
    <w:p w14:paraId="092C119C" w14:textId="20D958E4" w:rsidR="0092377B" w:rsidRPr="0092377B" w:rsidRDefault="0092377B" w:rsidP="0092377B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92377B">
        <w:rPr>
          <w:rFonts w:ascii="Times New Roman" w:hAnsi="Times New Roman"/>
          <w:b/>
          <w:bCs/>
          <w:szCs w:val="24"/>
        </w:rPr>
        <w:t>ЗА</w:t>
      </w:r>
    </w:p>
    <w:p w14:paraId="7AAC45F1" w14:textId="5C0419BA" w:rsidR="0092377B" w:rsidRPr="0092377B" w:rsidRDefault="0092377B" w:rsidP="0092377B">
      <w:pPr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92377B">
        <w:rPr>
          <w:rFonts w:ascii="Times New Roman" w:hAnsi="Times New Roman"/>
          <w:b/>
          <w:bCs/>
          <w:szCs w:val="24"/>
        </w:rPr>
        <w:t>ПРЕДОСТАВЯНЕ НА УСЛУГАТА “ЕЛЕКТРОННА ФАКТУРА”</w:t>
      </w:r>
    </w:p>
    <w:p w14:paraId="3E041833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3E213ADD" w14:textId="54177EC7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от</w:t>
      </w:r>
      <w:permStart w:id="946699477" w:edGrp="everyone"/>
      <w:r w:rsidRPr="0092377B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...........................................................................................................................................................</w:t>
      </w:r>
    </w:p>
    <w:permEnd w:id="946699477"/>
    <w:p w14:paraId="1BDBFE10" w14:textId="77777777" w:rsidR="0092377B" w:rsidRPr="00A54BB5" w:rsidRDefault="0092377B" w:rsidP="00A54BB5">
      <w:pPr>
        <w:ind w:left="1440" w:firstLine="720"/>
        <w:rPr>
          <w:rFonts w:ascii="Times New Roman" w:hAnsi="Times New Roman"/>
          <w:sz w:val="16"/>
          <w:szCs w:val="16"/>
        </w:rPr>
      </w:pPr>
      <w:r w:rsidRPr="00A54BB5">
        <w:rPr>
          <w:rFonts w:ascii="Times New Roman" w:hAnsi="Times New Roman"/>
          <w:sz w:val="16"/>
          <w:szCs w:val="16"/>
        </w:rPr>
        <w:t>( трите имена / наименование на фирмата/ потребител на услуги В и К )</w:t>
      </w:r>
    </w:p>
    <w:p w14:paraId="61AE741E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7CA98799" w14:textId="663E99CB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 xml:space="preserve">за юридически лица  ЕИК /за физически лица:  ЕГН </w:t>
      </w:r>
      <w:permStart w:id="669668161" w:edGrp="everyone"/>
      <w:r w:rsidRPr="0092377B">
        <w:rPr>
          <w:rFonts w:ascii="Times New Roman" w:hAnsi="Times New Roman"/>
          <w:szCs w:val="24"/>
        </w:rPr>
        <w:t>|___|___|___|___|___|___|___|___|___|___|</w:t>
      </w:r>
      <w:permEnd w:id="669668161"/>
      <w:r w:rsidRPr="0092377B">
        <w:rPr>
          <w:rFonts w:ascii="Times New Roman" w:hAnsi="Times New Roman"/>
          <w:szCs w:val="24"/>
        </w:rPr>
        <w:t xml:space="preserve">  </w:t>
      </w:r>
    </w:p>
    <w:p w14:paraId="0EC3FD95" w14:textId="77777777" w:rsidR="0092377B" w:rsidRDefault="0092377B" w:rsidP="0092377B">
      <w:pPr>
        <w:rPr>
          <w:rFonts w:ascii="Times New Roman" w:hAnsi="Times New Roman"/>
          <w:szCs w:val="24"/>
        </w:rPr>
      </w:pPr>
    </w:p>
    <w:p w14:paraId="7284DA8B" w14:textId="77777777" w:rsidR="007B351F" w:rsidRPr="0092377B" w:rsidRDefault="007B351F" w:rsidP="0092377B">
      <w:pPr>
        <w:rPr>
          <w:rFonts w:ascii="Times New Roman" w:hAnsi="Times New Roman"/>
          <w:szCs w:val="24"/>
        </w:rPr>
      </w:pPr>
    </w:p>
    <w:tbl>
      <w:tblPr>
        <w:tblW w:w="9529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00" w:firstRow="0" w:lastRow="0" w:firstColumn="0" w:lastColumn="0" w:noHBand="0" w:noVBand="1"/>
      </w:tblPr>
      <w:tblGrid>
        <w:gridCol w:w="9529"/>
      </w:tblGrid>
      <w:tr w:rsidR="0092377B" w:rsidRPr="0092377B" w14:paraId="088D719E" w14:textId="77777777" w:rsidTr="0092377B">
        <w:trPr>
          <w:trHeight w:val="769"/>
          <w:jc w:val="right"/>
        </w:trPr>
        <w:tc>
          <w:tcPr>
            <w:tcW w:w="9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8F3A090" w14:textId="77777777" w:rsidR="0092377B" w:rsidRPr="0092377B" w:rsidRDefault="0092377B" w:rsidP="0092377B">
            <w:pPr>
              <w:rPr>
                <w:rFonts w:ascii="Times New Roman" w:hAnsi="Times New Roman"/>
                <w:szCs w:val="24"/>
              </w:rPr>
            </w:pPr>
          </w:p>
          <w:p w14:paraId="75639664" w14:textId="0AE55303" w:rsidR="0092377B" w:rsidRPr="0092377B" w:rsidRDefault="0092377B" w:rsidP="0092377B">
            <w:pPr>
              <w:rPr>
                <w:rFonts w:ascii="Times New Roman" w:hAnsi="Times New Roman"/>
                <w:szCs w:val="24"/>
              </w:rPr>
            </w:pPr>
            <w:r w:rsidRPr="0092377B">
              <w:rPr>
                <w:rFonts w:ascii="Times New Roman" w:hAnsi="Times New Roman"/>
                <w:szCs w:val="24"/>
              </w:rPr>
              <w:t xml:space="preserve">Потребителски №  </w:t>
            </w:r>
            <w:permStart w:id="427913420" w:edGrp="everyone"/>
            <w:r w:rsidRPr="0092377B">
              <w:rPr>
                <w:rFonts w:ascii="Times New Roman" w:hAnsi="Times New Roman"/>
                <w:szCs w:val="24"/>
              </w:rPr>
              <w:t xml:space="preserve">. . . . . . . . . .. . . . . . .   </w:t>
            </w:r>
            <w:permEnd w:id="427913420"/>
            <w:r w:rsidRPr="0092377B">
              <w:rPr>
                <w:rFonts w:ascii="Times New Roman" w:hAnsi="Times New Roman"/>
                <w:szCs w:val="24"/>
              </w:rPr>
              <w:t xml:space="preserve">            Телефон за контакт </w:t>
            </w:r>
            <w:permStart w:id="2018188219" w:edGrp="everyone"/>
            <w:r w:rsidRPr="0092377B">
              <w:rPr>
                <w:rFonts w:ascii="Times New Roman" w:hAnsi="Times New Roman"/>
                <w:szCs w:val="24"/>
              </w:rPr>
              <w:t>:  . . . . . . . . . . . . . . . . . . .</w:t>
            </w:r>
            <w:permEnd w:id="2018188219"/>
          </w:p>
        </w:tc>
      </w:tr>
    </w:tbl>
    <w:p w14:paraId="354C7478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5E499820" w14:textId="0441A53E" w:rsidR="0092377B" w:rsidRPr="0092377B" w:rsidRDefault="0092377B" w:rsidP="00A54BB5">
      <w:pPr>
        <w:ind w:firstLine="720"/>
        <w:jc w:val="both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Декларирам , че желая да получавам издаваните от „В</w:t>
      </w:r>
      <w:r w:rsidR="00A54BB5">
        <w:rPr>
          <w:rFonts w:ascii="Times New Roman" w:hAnsi="Times New Roman"/>
          <w:szCs w:val="24"/>
        </w:rPr>
        <w:t xml:space="preserve"> И </w:t>
      </w:r>
      <w:r w:rsidRPr="0092377B">
        <w:rPr>
          <w:rFonts w:ascii="Times New Roman" w:hAnsi="Times New Roman"/>
          <w:szCs w:val="24"/>
        </w:rPr>
        <w:t>К“ АД фактури за предоставените ми услуги:</w:t>
      </w:r>
    </w:p>
    <w:p w14:paraId="485DF2D2" w14:textId="77777777" w:rsidR="0092377B" w:rsidRPr="0092377B" w:rsidRDefault="0092377B" w:rsidP="00A54BB5">
      <w:pPr>
        <w:jc w:val="both"/>
        <w:rPr>
          <w:rFonts w:ascii="Times New Roman" w:hAnsi="Times New Roman"/>
          <w:szCs w:val="24"/>
        </w:rPr>
      </w:pPr>
    </w:p>
    <w:p w14:paraId="57392B0B" w14:textId="20F6CF35" w:rsidR="0092377B" w:rsidRPr="0092377B" w:rsidRDefault="0092377B" w:rsidP="00A54BB5">
      <w:pPr>
        <w:ind w:firstLine="720"/>
        <w:jc w:val="both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по електронен път, съгласно чл. 114, ал.(6) и ал.(9) от ЗДДС, на посочения по-долу e-mail адрес</w:t>
      </w:r>
      <w:r w:rsidR="00A54BB5">
        <w:rPr>
          <w:rFonts w:ascii="Times New Roman" w:hAnsi="Times New Roman"/>
          <w:szCs w:val="24"/>
        </w:rPr>
        <w:t>:</w:t>
      </w:r>
    </w:p>
    <w:p w14:paraId="47352D25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7559"/>
      </w:tblGrid>
      <w:tr w:rsidR="0092377B" w:rsidRPr="0092377B" w14:paraId="229FDC83" w14:textId="77777777" w:rsidTr="00D10D4E">
        <w:trPr>
          <w:trHeight w:val="680"/>
        </w:trPr>
        <w:tc>
          <w:tcPr>
            <w:tcW w:w="2093" w:type="dxa"/>
            <w:vAlign w:val="center"/>
          </w:tcPr>
          <w:p w14:paraId="5E11D0B6" w14:textId="0C81E843" w:rsidR="0092377B" w:rsidRPr="0092377B" w:rsidRDefault="00A54BB5" w:rsidP="0092377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92377B" w:rsidRPr="0092377B">
              <w:rPr>
                <w:rFonts w:ascii="Times New Roman" w:hAnsi="Times New Roman"/>
                <w:szCs w:val="24"/>
              </w:rPr>
              <w:t>-mail адрес:</w:t>
            </w:r>
          </w:p>
        </w:tc>
        <w:tc>
          <w:tcPr>
            <w:tcW w:w="8309" w:type="dxa"/>
            <w:vAlign w:val="center"/>
          </w:tcPr>
          <w:p w14:paraId="6C80C203" w14:textId="77777777" w:rsidR="0092377B" w:rsidRPr="0092377B" w:rsidRDefault="0092377B" w:rsidP="0092377B">
            <w:pPr>
              <w:rPr>
                <w:rFonts w:ascii="Times New Roman" w:hAnsi="Times New Roman"/>
                <w:szCs w:val="24"/>
              </w:rPr>
            </w:pPr>
            <w:r w:rsidRPr="0092377B">
              <w:rPr>
                <w:rFonts w:ascii="Times New Roman" w:hAnsi="Times New Roman"/>
                <w:szCs w:val="24"/>
              </w:rPr>
              <w:t xml:space="preserve"> </w:t>
            </w:r>
            <w:permStart w:id="1343431984" w:edGrp="everyone"/>
            <w:r w:rsidRPr="0092377B">
              <w:rPr>
                <w:rFonts w:ascii="Times New Roman" w:hAnsi="Times New Roman"/>
                <w:szCs w:val="24"/>
              </w:rPr>
              <w:t xml:space="preserve">. . . . . . . . . . . .  . . .. . . . @ . . . . . . . . . . . . . . . . </w:t>
            </w:r>
            <w:permEnd w:id="1343431984"/>
          </w:p>
        </w:tc>
      </w:tr>
    </w:tbl>
    <w:p w14:paraId="69DB44F6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1BF17420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1900B28A" w14:textId="48234ECC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Дата</w:t>
      </w:r>
      <w:permStart w:id="465177357" w:edGrp="everyone"/>
      <w:r w:rsidRPr="0092377B">
        <w:rPr>
          <w:rFonts w:ascii="Times New Roman" w:hAnsi="Times New Roman"/>
          <w:szCs w:val="24"/>
        </w:rPr>
        <w:t>:………………………</w:t>
      </w:r>
      <w:r w:rsidR="007B351F">
        <w:rPr>
          <w:rFonts w:ascii="Times New Roman" w:hAnsi="Times New Roman"/>
          <w:szCs w:val="24"/>
        </w:rPr>
        <w:tab/>
      </w:r>
      <w:permEnd w:id="465177357"/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="007B351F">
        <w:rPr>
          <w:rFonts w:ascii="Times New Roman" w:hAnsi="Times New Roman"/>
          <w:szCs w:val="24"/>
        </w:rPr>
        <w:tab/>
      </w:r>
      <w:r w:rsidRPr="0092377B">
        <w:rPr>
          <w:rFonts w:ascii="Times New Roman" w:hAnsi="Times New Roman"/>
          <w:szCs w:val="24"/>
        </w:rPr>
        <w:t xml:space="preserve">Декларатор: </w:t>
      </w:r>
      <w:permStart w:id="1887592306" w:edGrp="everyone"/>
      <w:r w:rsidRPr="0092377B">
        <w:rPr>
          <w:rFonts w:ascii="Times New Roman" w:hAnsi="Times New Roman"/>
          <w:szCs w:val="24"/>
        </w:rPr>
        <w:t>………</w:t>
      </w:r>
      <w:r w:rsidR="007B351F">
        <w:rPr>
          <w:rFonts w:ascii="Times New Roman" w:hAnsi="Times New Roman"/>
          <w:szCs w:val="24"/>
        </w:rPr>
        <w:t>….</w:t>
      </w:r>
      <w:r w:rsidRPr="0092377B">
        <w:rPr>
          <w:rFonts w:ascii="Times New Roman" w:hAnsi="Times New Roman"/>
          <w:szCs w:val="24"/>
        </w:rPr>
        <w:t>………………</w:t>
      </w:r>
      <w:permEnd w:id="1887592306"/>
      <w:r w:rsidRPr="0092377B">
        <w:rPr>
          <w:rFonts w:ascii="Times New Roman" w:hAnsi="Times New Roman"/>
          <w:szCs w:val="24"/>
        </w:rPr>
        <w:t xml:space="preserve">                        </w:t>
      </w:r>
    </w:p>
    <w:p w14:paraId="4ACE137A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5ECE03C3" w14:textId="77777777" w:rsidR="0092377B" w:rsidRDefault="0092377B" w:rsidP="0092377B">
      <w:pPr>
        <w:rPr>
          <w:rFonts w:ascii="Times New Roman" w:hAnsi="Times New Roman"/>
          <w:szCs w:val="24"/>
        </w:rPr>
      </w:pPr>
    </w:p>
    <w:p w14:paraId="4DFBF4A8" w14:textId="77777777" w:rsidR="00FD59C5" w:rsidRDefault="00FD59C5" w:rsidP="0092377B">
      <w:pPr>
        <w:rPr>
          <w:rFonts w:ascii="Times New Roman" w:hAnsi="Times New Roman"/>
          <w:szCs w:val="24"/>
        </w:rPr>
      </w:pPr>
    </w:p>
    <w:p w14:paraId="35F1A397" w14:textId="77777777" w:rsidR="00FD59C5" w:rsidRPr="0092377B" w:rsidRDefault="00FD59C5" w:rsidP="0092377B">
      <w:pPr>
        <w:rPr>
          <w:rFonts w:ascii="Times New Roman" w:hAnsi="Times New Roman"/>
          <w:szCs w:val="24"/>
        </w:rPr>
      </w:pPr>
    </w:p>
    <w:p w14:paraId="207344E1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209CB59B" w14:textId="0C7E3158" w:rsidR="0092377B" w:rsidRPr="0092377B" w:rsidRDefault="0092377B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 xml:space="preserve">Полето </w:t>
      </w:r>
      <w:r w:rsidR="00FD59C5">
        <w:rPr>
          <w:rFonts w:ascii="Times New Roman" w:hAnsi="Times New Roman"/>
          <w:szCs w:val="24"/>
        </w:rPr>
        <w:t>„</w:t>
      </w:r>
      <w:r w:rsidRPr="0092377B">
        <w:rPr>
          <w:rFonts w:ascii="Times New Roman" w:hAnsi="Times New Roman"/>
          <w:szCs w:val="24"/>
        </w:rPr>
        <w:t>Телефон за контакт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е за целите на по-добрата комуникация с нашите клиенти.</w:t>
      </w:r>
    </w:p>
    <w:p w14:paraId="36EFC633" w14:textId="574C328A" w:rsidR="0092377B" w:rsidRPr="009832DE" w:rsidRDefault="0092377B" w:rsidP="00FD59C5">
      <w:pPr>
        <w:spacing w:line="360" w:lineRule="auto"/>
        <w:rPr>
          <w:rFonts w:ascii="Times New Roman" w:hAnsi="Times New Roman"/>
          <w:szCs w:val="24"/>
          <w:lang w:val="en-US"/>
        </w:rPr>
      </w:pPr>
      <w:r w:rsidRPr="0092377B">
        <w:rPr>
          <w:rFonts w:ascii="Times New Roman" w:hAnsi="Times New Roman"/>
          <w:szCs w:val="24"/>
        </w:rPr>
        <w:tab/>
        <w:t xml:space="preserve">Моля изпратете  попълнeния образец на адрес: </w:t>
      </w:r>
      <w:r w:rsidR="00FD59C5">
        <w:rPr>
          <w:rFonts w:ascii="Times New Roman" w:hAnsi="Times New Roman"/>
          <w:szCs w:val="24"/>
        </w:rPr>
        <w:t>„</w:t>
      </w:r>
      <w:r w:rsidRPr="0092377B">
        <w:rPr>
          <w:rFonts w:ascii="Times New Roman" w:hAnsi="Times New Roman"/>
          <w:szCs w:val="24"/>
        </w:rPr>
        <w:t>В</w:t>
      </w:r>
      <w:r w:rsidR="00FD59C5">
        <w:rPr>
          <w:rFonts w:ascii="Times New Roman" w:hAnsi="Times New Roman"/>
          <w:szCs w:val="24"/>
        </w:rPr>
        <w:t xml:space="preserve"> И </w:t>
      </w:r>
      <w:r w:rsidRPr="0092377B">
        <w:rPr>
          <w:rFonts w:ascii="Times New Roman" w:hAnsi="Times New Roman"/>
          <w:szCs w:val="24"/>
        </w:rPr>
        <w:t>К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АД гр. Ловеч; ул. </w:t>
      </w:r>
      <w:r w:rsidR="00FD59C5">
        <w:rPr>
          <w:rFonts w:ascii="Times New Roman" w:hAnsi="Times New Roman"/>
          <w:szCs w:val="24"/>
        </w:rPr>
        <w:t>„</w:t>
      </w:r>
      <w:r w:rsidRPr="0092377B">
        <w:rPr>
          <w:rFonts w:ascii="Times New Roman" w:hAnsi="Times New Roman"/>
          <w:szCs w:val="24"/>
        </w:rPr>
        <w:t>Райна Княгиня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№ 1А или сканирано копие на e-</w:t>
      </w:r>
      <w:proofErr w:type="spellStart"/>
      <w:r w:rsidRPr="0092377B">
        <w:rPr>
          <w:rFonts w:ascii="Times New Roman" w:hAnsi="Times New Roman"/>
          <w:szCs w:val="24"/>
        </w:rPr>
        <w:t>mail</w:t>
      </w:r>
      <w:proofErr w:type="spellEnd"/>
      <w:r w:rsidRPr="0092377B">
        <w:rPr>
          <w:rFonts w:ascii="Times New Roman" w:hAnsi="Times New Roman"/>
          <w:szCs w:val="24"/>
        </w:rPr>
        <w:t xml:space="preserve">: </w:t>
      </w:r>
      <w:r w:rsidR="009832DE">
        <w:rPr>
          <w:rFonts w:ascii="Times New Roman" w:hAnsi="Times New Roman"/>
          <w:szCs w:val="24"/>
          <w:lang w:val="en-US"/>
        </w:rPr>
        <w:t>efaktura@wss-lovech.bg</w:t>
      </w:r>
      <w:permStart w:id="1219495527" w:edGrp="everyone"/>
      <w:permEnd w:id="1219495527"/>
    </w:p>
    <w:p w14:paraId="27936E47" w14:textId="4475D902" w:rsidR="0092377B" w:rsidRPr="0092377B" w:rsidRDefault="0092377B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szCs w:val="24"/>
        </w:rPr>
        <w:t>„В</w:t>
      </w:r>
      <w:r w:rsidR="00FD59C5">
        <w:rPr>
          <w:rFonts w:ascii="Times New Roman" w:hAnsi="Times New Roman"/>
          <w:szCs w:val="24"/>
        </w:rPr>
        <w:t xml:space="preserve"> И </w:t>
      </w:r>
      <w:r w:rsidRPr="0092377B">
        <w:rPr>
          <w:rFonts w:ascii="Times New Roman" w:hAnsi="Times New Roman"/>
          <w:szCs w:val="24"/>
        </w:rPr>
        <w:t>К“ АД</w:t>
      </w:r>
      <w:r w:rsidR="00FD59C5">
        <w:rPr>
          <w:rFonts w:ascii="Times New Roman" w:hAnsi="Times New Roman"/>
          <w:szCs w:val="24"/>
        </w:rPr>
        <w:t xml:space="preserve"> – гр. </w:t>
      </w:r>
      <w:r w:rsidRPr="0092377B">
        <w:rPr>
          <w:rFonts w:ascii="Times New Roman" w:hAnsi="Times New Roman"/>
          <w:szCs w:val="24"/>
        </w:rPr>
        <w:t>Ловеч предоставя услугата „Електронна фактура“ чрез портала „Преписка</w:t>
      </w:r>
      <w:r w:rsidR="00FD59C5">
        <w:rPr>
          <w:rFonts w:ascii="Times New Roman" w:hAnsi="Times New Roman"/>
          <w:szCs w:val="24"/>
        </w:rPr>
        <w:t>“</w:t>
      </w:r>
      <w:r w:rsidRPr="0092377B">
        <w:rPr>
          <w:rFonts w:ascii="Times New Roman" w:hAnsi="Times New Roman"/>
          <w:szCs w:val="24"/>
        </w:rPr>
        <w:t xml:space="preserve"> ( Prepiska Finance , </w:t>
      </w:r>
      <w:hyperlink r:id="rId8" w:history="1">
        <w:r w:rsidR="009832DE" w:rsidRPr="00A43FE8">
          <w:rPr>
            <w:rStyle w:val="a8"/>
            <w:rFonts w:ascii="Times New Roman" w:hAnsi="Times New Roman"/>
            <w:szCs w:val="24"/>
          </w:rPr>
          <w:t>www.prepiska.com</w:t>
        </w:r>
      </w:hyperlink>
      <w:r w:rsidRPr="0092377B">
        <w:rPr>
          <w:rFonts w:ascii="Times New Roman" w:hAnsi="Times New Roman"/>
          <w:szCs w:val="24"/>
        </w:rPr>
        <w:t xml:space="preserve"> , наричан по-долу кратко „Преписка“ ) и НЕ изпраща фактури директно чрез електронна поща на своите клиенти , освен в случаите на техническа неизправност, когато се окаже, че Ваша фактура НЕ Е налична в портала . В тези случаи може да се обадите на телефон 068-651121 ,  068-651110 .</w:t>
      </w:r>
    </w:p>
    <w:p w14:paraId="76476463" w14:textId="77777777" w:rsidR="00E8191F" w:rsidRDefault="00E8191F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</w:p>
    <w:p w14:paraId="43F82F67" w14:textId="77777777" w:rsidR="00E8191F" w:rsidRDefault="00E8191F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</w:p>
    <w:p w14:paraId="5DFA708F" w14:textId="2BE32466" w:rsidR="0092377B" w:rsidRPr="00E8191F" w:rsidRDefault="0092377B" w:rsidP="00FD59C5">
      <w:pPr>
        <w:spacing w:line="360" w:lineRule="auto"/>
        <w:ind w:firstLine="720"/>
        <w:rPr>
          <w:rFonts w:ascii="Times New Roman" w:hAnsi="Times New Roman"/>
          <w:szCs w:val="24"/>
        </w:rPr>
      </w:pPr>
      <w:r w:rsidRPr="00E8191F">
        <w:rPr>
          <w:rFonts w:ascii="Times New Roman" w:hAnsi="Times New Roman"/>
          <w:szCs w:val="24"/>
        </w:rPr>
        <w:lastRenderedPageBreak/>
        <w:t>Подробни указания за работа с портала „Преписка“:</w:t>
      </w:r>
    </w:p>
    <w:p w14:paraId="3EE8A7D3" w14:textId="77777777" w:rsidR="009823BC" w:rsidRPr="00E8191F" w:rsidRDefault="009823BC" w:rsidP="00FD59C5">
      <w:pPr>
        <w:spacing w:line="360" w:lineRule="auto"/>
        <w:rPr>
          <w:rFonts w:ascii="Times New Roman" w:hAnsi="Times New Roman"/>
          <w:szCs w:val="24"/>
        </w:rPr>
      </w:pPr>
    </w:p>
    <w:p w14:paraId="6BBD04D3" w14:textId="4D23F4E8" w:rsidR="0092377B" w:rsidRPr="00E8191F" w:rsidRDefault="0092377B" w:rsidP="00E8191F">
      <w:pPr>
        <w:pStyle w:val="af0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На посочения в това заявление е-mail  заявителят получава електронна поща с линк към сайта htttp://</w:t>
      </w:r>
      <w:hyperlink r:id="rId9" w:history="1">
        <w:r w:rsidRPr="00E8191F">
          <w:rPr>
            <w:rStyle w:val="a8"/>
            <w:rFonts w:ascii="Times New Roman" w:hAnsi="Times New Roman"/>
            <w:sz w:val="24"/>
            <w:szCs w:val="24"/>
          </w:rPr>
          <w:t>www.prepiska.com</w:t>
        </w:r>
      </w:hyperlink>
      <w:r w:rsidRPr="00E8191F">
        <w:rPr>
          <w:rFonts w:ascii="Times New Roman" w:hAnsi="Times New Roman"/>
          <w:sz w:val="24"/>
          <w:szCs w:val="24"/>
        </w:rPr>
        <w:t xml:space="preserve">. за да се регистрира в следната форма:    </w:t>
      </w:r>
    </w:p>
    <w:p w14:paraId="35B53574" w14:textId="3ABB87FD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noProof/>
          <w:szCs w:val="24"/>
        </w:rPr>
        <w:drawing>
          <wp:inline distT="0" distB="0" distL="0" distR="0" wp14:anchorId="1A9381AA" wp14:editId="3F51D579">
            <wp:extent cx="5791200" cy="3067050"/>
            <wp:effectExtent l="0" t="0" r="0" b="0"/>
            <wp:docPr id="788088727" name="Картина 4" descr="Картина, която съдържа текст, екранна снимка, Шрифт, номер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88727" name="Картина 4" descr="Картина, която съдържа текст, екранна снимка, Шрифт, номер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C1BCD" w14:textId="77777777" w:rsidR="00BB1FF5" w:rsidRDefault="00BB1FF5" w:rsidP="00BB1FF5">
      <w:pPr>
        <w:rPr>
          <w:rFonts w:ascii="Times New Roman" w:hAnsi="Times New Roman"/>
          <w:szCs w:val="24"/>
        </w:rPr>
      </w:pPr>
    </w:p>
    <w:p w14:paraId="6CDF42D1" w14:textId="27C3A507" w:rsidR="0092377B" w:rsidRPr="00E8191F" w:rsidRDefault="0092377B" w:rsidP="00E8191F">
      <w:pPr>
        <w:pStyle w:val="af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При успешна регистрирания получавате e-mail от „Преписка“ за потвърждение.</w:t>
      </w:r>
    </w:p>
    <w:p w14:paraId="4C132CBC" w14:textId="77777777" w:rsidR="0092377B" w:rsidRPr="00E8191F" w:rsidRDefault="0092377B" w:rsidP="00BB1FF5">
      <w:pPr>
        <w:jc w:val="both"/>
        <w:rPr>
          <w:rFonts w:ascii="Times New Roman" w:hAnsi="Times New Roman"/>
          <w:szCs w:val="24"/>
        </w:rPr>
      </w:pPr>
    </w:p>
    <w:p w14:paraId="16A7F5DA" w14:textId="435F8CFF" w:rsidR="0092377B" w:rsidRPr="00E8191F" w:rsidRDefault="0092377B" w:rsidP="00E8191F">
      <w:pPr>
        <w:pStyle w:val="af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 xml:space="preserve">Тук: </w:t>
      </w:r>
      <w:hyperlink r:id="rId11" w:history="1">
        <w:r w:rsidRPr="00E8191F">
          <w:rPr>
            <w:rStyle w:val="a8"/>
            <w:rFonts w:ascii="Times New Roman" w:hAnsi="Times New Roman"/>
            <w:sz w:val="24"/>
            <w:szCs w:val="24"/>
          </w:rPr>
          <w:t>https://prepiska.com/finance/site/</w:t>
        </w:r>
      </w:hyperlink>
      <w:r w:rsidRPr="00E8191F">
        <w:rPr>
          <w:rFonts w:ascii="Times New Roman" w:hAnsi="Times New Roman"/>
          <w:sz w:val="24"/>
          <w:szCs w:val="24"/>
        </w:rPr>
        <w:t xml:space="preserve"> – влизате с регистрирания </w:t>
      </w:r>
      <w:r w:rsidR="00BB1FF5" w:rsidRPr="00E8191F">
        <w:rPr>
          <w:rFonts w:ascii="Times New Roman" w:hAnsi="Times New Roman"/>
          <w:sz w:val="24"/>
          <w:szCs w:val="24"/>
        </w:rPr>
        <w:t>и</w:t>
      </w:r>
      <w:r w:rsidRPr="00E8191F">
        <w:rPr>
          <w:rFonts w:ascii="Times New Roman" w:hAnsi="Times New Roman"/>
          <w:sz w:val="24"/>
          <w:szCs w:val="24"/>
        </w:rPr>
        <w:t>мейл и парола.</w:t>
      </w:r>
    </w:p>
    <w:p w14:paraId="448F5F99" w14:textId="77777777" w:rsidR="0092377B" w:rsidRPr="00E8191F" w:rsidRDefault="0092377B" w:rsidP="0092377B">
      <w:pPr>
        <w:rPr>
          <w:rFonts w:ascii="Times New Roman" w:hAnsi="Times New Roman"/>
          <w:szCs w:val="24"/>
        </w:rPr>
      </w:pPr>
    </w:p>
    <w:p w14:paraId="4B533B49" w14:textId="2410A33A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DD365" wp14:editId="74EEC7E1">
                <wp:simplePos x="0" y="0"/>
                <wp:positionH relativeFrom="column">
                  <wp:posOffset>4086860</wp:posOffset>
                </wp:positionH>
                <wp:positionV relativeFrom="paragraph">
                  <wp:posOffset>158750</wp:posOffset>
                </wp:positionV>
                <wp:extent cx="990600" cy="314325"/>
                <wp:effectExtent l="0" t="0" r="19050" b="28575"/>
                <wp:wrapNone/>
                <wp:docPr id="1884800500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25FFCD0" id="Правоъгълник 5" o:spid="_x0000_s1026" style="position:absolute;margin-left:321.8pt;margin-top:12.5pt;width:78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" filled="f" strokecolor="red" strokeweight="1.5pt"/>
            </w:pict>
          </mc:Fallback>
        </mc:AlternateContent>
      </w:r>
    </w:p>
    <w:p w14:paraId="53163D07" w14:textId="08DDC58B" w:rsidR="0092377B" w:rsidRPr="0092377B" w:rsidRDefault="0092377B" w:rsidP="0092377B">
      <w:pPr>
        <w:rPr>
          <w:rFonts w:ascii="Times New Roman" w:hAnsi="Times New Roman"/>
          <w:szCs w:val="24"/>
        </w:rPr>
      </w:pPr>
      <w:r w:rsidRPr="0092377B">
        <w:rPr>
          <w:rFonts w:ascii="Times New Roman" w:hAnsi="Times New Roman"/>
          <w:noProof/>
          <w:szCs w:val="24"/>
        </w:rPr>
        <w:drawing>
          <wp:inline distT="0" distB="0" distL="0" distR="0" wp14:anchorId="27E22489" wp14:editId="41774D36">
            <wp:extent cx="5105400" cy="885825"/>
            <wp:effectExtent l="0" t="0" r="0" b="9525"/>
            <wp:docPr id="446005591" name="Картина 3" descr="Картина, която съдържа текст, екранна снимка, Уеб страница, Уебсайт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05591" name="Картина 3" descr="Картина, която съдържа текст, екранна снимка, Уеб страница, Уебсайт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029C2" w14:textId="77777777" w:rsidR="0092377B" w:rsidRPr="0092377B" w:rsidRDefault="0092377B" w:rsidP="0092377B">
      <w:pPr>
        <w:rPr>
          <w:rFonts w:ascii="Times New Roman" w:hAnsi="Times New Roman"/>
          <w:szCs w:val="24"/>
        </w:rPr>
      </w:pPr>
    </w:p>
    <w:p w14:paraId="0ADB9456" w14:textId="1D341A7B" w:rsidR="0092377B" w:rsidRPr="00E8191F" w:rsidRDefault="0092377B" w:rsidP="00E8191F">
      <w:pPr>
        <w:pStyle w:val="af0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В отворилия се нов прозорец ще намерите линкове към е-фактурите.</w:t>
      </w:r>
    </w:p>
    <w:p w14:paraId="24D65FE4" w14:textId="77777777" w:rsidR="0092377B" w:rsidRPr="00E8191F" w:rsidRDefault="0092377B" w:rsidP="0092377B">
      <w:pPr>
        <w:rPr>
          <w:rFonts w:ascii="Times New Roman" w:hAnsi="Times New Roman"/>
          <w:szCs w:val="24"/>
        </w:rPr>
      </w:pPr>
    </w:p>
    <w:p w14:paraId="3C4F1323" w14:textId="33E4588E" w:rsidR="00910CB9" w:rsidRPr="00E8191F" w:rsidRDefault="0092377B" w:rsidP="00E8191F">
      <w:pPr>
        <w:pStyle w:val="af0"/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91F">
        <w:rPr>
          <w:rFonts w:ascii="Times New Roman" w:hAnsi="Times New Roman"/>
          <w:sz w:val="24"/>
          <w:szCs w:val="24"/>
        </w:rPr>
        <w:t>„В</w:t>
      </w:r>
      <w:r w:rsidR="00E8191F" w:rsidRPr="00E8191F">
        <w:rPr>
          <w:rFonts w:ascii="Times New Roman" w:hAnsi="Times New Roman"/>
          <w:sz w:val="24"/>
          <w:szCs w:val="24"/>
        </w:rPr>
        <w:t xml:space="preserve"> И </w:t>
      </w:r>
      <w:r w:rsidRPr="00E8191F">
        <w:rPr>
          <w:rFonts w:ascii="Times New Roman" w:hAnsi="Times New Roman"/>
          <w:sz w:val="24"/>
          <w:szCs w:val="24"/>
        </w:rPr>
        <w:t>К“</w:t>
      </w:r>
      <w:r w:rsidR="00E8191F" w:rsidRPr="00E8191F">
        <w:rPr>
          <w:rFonts w:ascii="Times New Roman" w:hAnsi="Times New Roman"/>
          <w:sz w:val="24"/>
          <w:szCs w:val="24"/>
        </w:rPr>
        <w:t xml:space="preserve"> </w:t>
      </w:r>
      <w:r w:rsidRPr="00E8191F">
        <w:rPr>
          <w:rFonts w:ascii="Times New Roman" w:hAnsi="Times New Roman"/>
          <w:sz w:val="24"/>
          <w:szCs w:val="24"/>
        </w:rPr>
        <w:t xml:space="preserve">АД </w:t>
      </w:r>
      <w:r w:rsidR="00E8191F" w:rsidRPr="00E8191F">
        <w:rPr>
          <w:rFonts w:ascii="Times New Roman" w:hAnsi="Times New Roman"/>
          <w:sz w:val="24"/>
          <w:szCs w:val="24"/>
        </w:rPr>
        <w:t>–</w:t>
      </w:r>
      <w:r w:rsidRPr="00E8191F">
        <w:rPr>
          <w:rFonts w:ascii="Times New Roman" w:hAnsi="Times New Roman"/>
          <w:sz w:val="24"/>
          <w:szCs w:val="24"/>
        </w:rPr>
        <w:t xml:space="preserve"> </w:t>
      </w:r>
      <w:r w:rsidR="00E8191F" w:rsidRPr="00E8191F">
        <w:rPr>
          <w:rFonts w:ascii="Times New Roman" w:hAnsi="Times New Roman"/>
          <w:sz w:val="24"/>
          <w:szCs w:val="24"/>
        </w:rPr>
        <w:t xml:space="preserve">гр. </w:t>
      </w:r>
      <w:r w:rsidRPr="00E8191F">
        <w:rPr>
          <w:rFonts w:ascii="Times New Roman" w:hAnsi="Times New Roman"/>
          <w:sz w:val="24"/>
          <w:szCs w:val="24"/>
        </w:rPr>
        <w:t>Ловеч  няма достъп до профила на клиента в този портал, включително до неговата парола за вход в портала с цел изтегляне на фактурите и по тази причина не може да съдейства в случаите на загубена или сменена парола.</w:t>
      </w:r>
    </w:p>
    <w:p w14:paraId="622FE531" w14:textId="77777777" w:rsidR="00910CB9" w:rsidRPr="00546D47" w:rsidRDefault="00910CB9" w:rsidP="00546D47"/>
    <w:sectPr w:rsidR="00910CB9" w:rsidRPr="00546D47" w:rsidSect="00570CCB">
      <w:headerReference w:type="default" r:id="rId13"/>
      <w:footerReference w:type="default" r:id="rId14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A40A" w14:textId="77777777" w:rsidR="00863180" w:rsidRDefault="00863180">
      <w:r>
        <w:separator/>
      </w:r>
    </w:p>
  </w:endnote>
  <w:endnote w:type="continuationSeparator" w:id="0">
    <w:p w14:paraId="72EA27B7" w14:textId="77777777" w:rsidR="00863180" w:rsidRDefault="0086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7A8FFC14" w:rsidR="00D50D84" w:rsidRPr="00B97DA1" w:rsidRDefault="0080700F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61E71EA8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0AC257C3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998666969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EA6CB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128BEE0C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9832DE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8ECA9" w14:textId="77777777" w:rsidR="00863180" w:rsidRDefault="00863180">
      <w:r>
        <w:separator/>
      </w:r>
    </w:p>
  </w:footnote>
  <w:footnote w:type="continuationSeparator" w:id="0">
    <w:p w14:paraId="01E5B6BF" w14:textId="77777777" w:rsidR="00863180" w:rsidRDefault="00863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5E25E89D" w:rsidR="00D50D84" w:rsidRDefault="0080700F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0DA06A97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765733AD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5B81E132" w:rsidR="00D50D84" w:rsidRPr="00195E95" w:rsidRDefault="0080700F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3B53A705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59780666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79C2CD04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9832DE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06761"/>
    <w:multiLevelType w:val="hybridMultilevel"/>
    <w:tmpl w:val="27462BE6"/>
    <w:lvl w:ilvl="0" w:tplc="ABC43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74485"/>
    <w:multiLevelType w:val="hybridMultilevel"/>
    <w:tmpl w:val="6F18858E"/>
    <w:lvl w:ilvl="0" w:tplc="A0D6A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459CB"/>
    <w:multiLevelType w:val="hybridMultilevel"/>
    <w:tmpl w:val="2C0635B4"/>
    <w:lvl w:ilvl="0" w:tplc="AFE69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6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7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20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3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4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15"/>
  </w:num>
  <w:num w:numId="5">
    <w:abstractNumId w:val="1"/>
  </w:num>
  <w:num w:numId="6">
    <w:abstractNumId w:val="20"/>
  </w:num>
  <w:num w:numId="7">
    <w:abstractNumId w:val="26"/>
  </w:num>
  <w:num w:numId="8">
    <w:abstractNumId w:val="39"/>
  </w:num>
  <w:num w:numId="9">
    <w:abstractNumId w:val="41"/>
  </w:num>
  <w:num w:numId="10">
    <w:abstractNumId w:val="11"/>
  </w:num>
  <w:num w:numId="11">
    <w:abstractNumId w:val="8"/>
  </w:num>
  <w:num w:numId="12">
    <w:abstractNumId w:val="2"/>
  </w:num>
  <w:num w:numId="13">
    <w:abstractNumId w:val="0"/>
  </w:num>
  <w:num w:numId="14">
    <w:abstractNumId w:val="21"/>
  </w:num>
  <w:num w:numId="15">
    <w:abstractNumId w:val="13"/>
  </w:num>
  <w:num w:numId="16">
    <w:abstractNumId w:val="36"/>
  </w:num>
  <w:num w:numId="17">
    <w:abstractNumId w:val="10"/>
  </w:num>
  <w:num w:numId="18">
    <w:abstractNumId w:val="27"/>
  </w:num>
  <w:num w:numId="19">
    <w:abstractNumId w:val="17"/>
  </w:num>
  <w:num w:numId="20">
    <w:abstractNumId w:val="37"/>
  </w:num>
  <w:num w:numId="21">
    <w:abstractNumId w:val="28"/>
  </w:num>
  <w:num w:numId="22">
    <w:abstractNumId w:val="42"/>
  </w:num>
  <w:num w:numId="23">
    <w:abstractNumId w:val="18"/>
  </w:num>
  <w:num w:numId="24">
    <w:abstractNumId w:val="40"/>
  </w:num>
  <w:num w:numId="25">
    <w:abstractNumId w:val="24"/>
  </w:num>
  <w:num w:numId="26">
    <w:abstractNumId w:val="5"/>
  </w:num>
  <w:num w:numId="27">
    <w:abstractNumId w:val="32"/>
  </w:num>
  <w:num w:numId="28">
    <w:abstractNumId w:val="30"/>
  </w:num>
  <w:num w:numId="29">
    <w:abstractNumId w:val="6"/>
  </w:num>
  <w:num w:numId="30">
    <w:abstractNumId w:val="33"/>
  </w:num>
  <w:num w:numId="31">
    <w:abstractNumId w:val="16"/>
  </w:num>
  <w:num w:numId="32">
    <w:abstractNumId w:val="31"/>
  </w:num>
  <w:num w:numId="33">
    <w:abstractNumId w:val="35"/>
  </w:num>
  <w:num w:numId="34">
    <w:abstractNumId w:val="4"/>
  </w:num>
  <w:num w:numId="35">
    <w:abstractNumId w:val="9"/>
  </w:num>
  <w:num w:numId="36">
    <w:abstractNumId w:val="38"/>
  </w:num>
  <w:num w:numId="37">
    <w:abstractNumId w:val="34"/>
  </w:num>
  <w:num w:numId="38">
    <w:abstractNumId w:val="25"/>
  </w:num>
  <w:num w:numId="39">
    <w:abstractNumId w:val="7"/>
  </w:num>
  <w:num w:numId="40">
    <w:abstractNumId w:val="29"/>
  </w:num>
  <w:num w:numId="41">
    <w:abstractNumId w:val="12"/>
  </w:num>
  <w:num w:numId="42">
    <w:abstractNumId w:val="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550dmtIMPKGOD7XXG5tKpTXGHcXlLHiYiKwNAQ9nUkO42N+C4CJM4WNEx1DKt2cCh6RV8DXXvX3XDESa623uA==" w:salt="doRqqEMhfvmt2IUK0ztQH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139DD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263F4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1513"/>
    <w:rsid w:val="00715B29"/>
    <w:rsid w:val="007666AC"/>
    <w:rsid w:val="00770022"/>
    <w:rsid w:val="00771D83"/>
    <w:rsid w:val="00790D00"/>
    <w:rsid w:val="00790E50"/>
    <w:rsid w:val="007B351F"/>
    <w:rsid w:val="007D1C8E"/>
    <w:rsid w:val="007F10C1"/>
    <w:rsid w:val="007F5171"/>
    <w:rsid w:val="007F54F8"/>
    <w:rsid w:val="00804B52"/>
    <w:rsid w:val="0080700F"/>
    <w:rsid w:val="008201C3"/>
    <w:rsid w:val="00825CE9"/>
    <w:rsid w:val="008364BA"/>
    <w:rsid w:val="00863180"/>
    <w:rsid w:val="008752E7"/>
    <w:rsid w:val="008B3CAE"/>
    <w:rsid w:val="008B3EBA"/>
    <w:rsid w:val="009040A4"/>
    <w:rsid w:val="009046CB"/>
    <w:rsid w:val="00910CB9"/>
    <w:rsid w:val="009218EE"/>
    <w:rsid w:val="0092377B"/>
    <w:rsid w:val="00946687"/>
    <w:rsid w:val="00946CBE"/>
    <w:rsid w:val="009623B7"/>
    <w:rsid w:val="00964418"/>
    <w:rsid w:val="009768AC"/>
    <w:rsid w:val="009823BC"/>
    <w:rsid w:val="009832DE"/>
    <w:rsid w:val="00986898"/>
    <w:rsid w:val="00A2289A"/>
    <w:rsid w:val="00A35CED"/>
    <w:rsid w:val="00A379DA"/>
    <w:rsid w:val="00A54BB5"/>
    <w:rsid w:val="00A872AC"/>
    <w:rsid w:val="00A92A76"/>
    <w:rsid w:val="00A93E01"/>
    <w:rsid w:val="00AD5BA4"/>
    <w:rsid w:val="00AD6C31"/>
    <w:rsid w:val="00AD7919"/>
    <w:rsid w:val="00AF2814"/>
    <w:rsid w:val="00B03640"/>
    <w:rsid w:val="00B27948"/>
    <w:rsid w:val="00B33161"/>
    <w:rsid w:val="00B4018D"/>
    <w:rsid w:val="00B84750"/>
    <w:rsid w:val="00B97DA1"/>
    <w:rsid w:val="00BB1FF5"/>
    <w:rsid w:val="00BD67CD"/>
    <w:rsid w:val="00BE69A7"/>
    <w:rsid w:val="00C02A3A"/>
    <w:rsid w:val="00C05C16"/>
    <w:rsid w:val="00C31B9F"/>
    <w:rsid w:val="00C554ED"/>
    <w:rsid w:val="00C61EF0"/>
    <w:rsid w:val="00C663DF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8191F"/>
    <w:rsid w:val="00ED79C4"/>
    <w:rsid w:val="00F76F3A"/>
    <w:rsid w:val="00FA6E6F"/>
    <w:rsid w:val="00FD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983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pisk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episka.com/finance/sit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repiska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346</Words>
  <Characters>1974</Characters>
  <Application>Microsoft Office Word</Application>
  <DocSecurity>8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12</cp:revision>
  <cp:lastPrinted>2025-11-17T09:32:00Z</cp:lastPrinted>
  <dcterms:created xsi:type="dcterms:W3CDTF">2026-02-10T08:59:00Z</dcterms:created>
  <dcterms:modified xsi:type="dcterms:W3CDTF">2026-08-04T11:10:00Z</dcterms:modified>
</cp:coreProperties>
</file>